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9791700" cy="6569075"/>
            <wp:effectExtent l="0" t="0" r="0" b="3175"/>
            <wp:docPr id="21" name="图片 21" descr="下载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下载1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91700" cy="656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9782810" cy="6664960"/>
            <wp:effectExtent l="0" t="0" r="8890" b="2540"/>
            <wp:docPr id="20" name="图片 20" descr="下载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下载2"/>
                    <pic:cNvPicPr>
                      <a:picLocks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82810" cy="666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9772650" cy="6578600"/>
            <wp:effectExtent l="0" t="0" r="0" b="12700"/>
            <wp:docPr id="19" name="图片 19" descr="下载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下载3"/>
                    <pic:cNvPicPr>
                      <a:picLocks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72650" cy="657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9782810" cy="6597650"/>
            <wp:effectExtent l="0" t="0" r="8890" b="12700"/>
            <wp:docPr id="18" name="图片 18" descr="下载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下载4"/>
                    <pic:cNvPicPr>
                      <a:picLocks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82810" cy="659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9801860" cy="6588125"/>
            <wp:effectExtent l="0" t="0" r="8890" b="3175"/>
            <wp:docPr id="17" name="图片 17" descr="下载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下载5"/>
                    <pic:cNvPicPr>
                      <a:picLocks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801860" cy="658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9801860" cy="6664325"/>
            <wp:effectExtent l="0" t="0" r="8890" b="3175"/>
            <wp:docPr id="16" name="图片 16" descr="下载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下载6"/>
                    <pic:cNvPicPr>
                      <a:picLocks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801860" cy="666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9820910" cy="6610350"/>
            <wp:effectExtent l="0" t="0" r="8890" b="0"/>
            <wp:docPr id="15" name="图片 15" descr="下载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下载7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820910" cy="661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9801860" cy="6607175"/>
            <wp:effectExtent l="0" t="0" r="8890" b="3175"/>
            <wp:docPr id="14" name="图片 14" descr="下载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下载8"/>
                    <pic:cNvPicPr>
                      <a:picLocks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801860" cy="660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9810750" cy="6616700"/>
            <wp:effectExtent l="0" t="0" r="0" b="12700"/>
            <wp:docPr id="13" name="图片 13" descr="下载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下载9"/>
                    <pic:cNvPicPr>
                      <a:picLocks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810750" cy="661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9791700" cy="6569075"/>
            <wp:effectExtent l="0" t="0" r="0" b="3175"/>
            <wp:docPr id="12" name="图片 12" descr="下载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下载10"/>
                    <pic:cNvPicPr>
                      <a:picLocks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91700" cy="656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9820275" cy="6616700"/>
            <wp:effectExtent l="0" t="0" r="9525" b="12700"/>
            <wp:docPr id="11" name="图片 11" descr="下载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下载11"/>
                    <pic:cNvPicPr>
                      <a:picLocks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820275" cy="661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9782810" cy="6608445"/>
            <wp:effectExtent l="0" t="0" r="8890" b="1905"/>
            <wp:docPr id="10" name="图片 10" descr="下载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下载12"/>
                    <pic:cNvPicPr>
                      <a:picLocks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82810" cy="660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9782810" cy="6558915"/>
            <wp:effectExtent l="0" t="0" r="8890" b="13335"/>
            <wp:docPr id="9" name="图片 9" descr="下载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下载13"/>
                    <pic:cNvPicPr>
                      <a:picLocks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82810" cy="655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9772650" cy="6589395"/>
            <wp:effectExtent l="0" t="0" r="0" b="1905"/>
            <wp:docPr id="8" name="图片 8" descr="下载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下载14"/>
                    <pic:cNvPicPr>
                      <a:picLocks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72650" cy="658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9763760" cy="6588125"/>
            <wp:effectExtent l="0" t="0" r="8890" b="3175"/>
            <wp:docPr id="7" name="图片 7" descr="下载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下载15"/>
                    <pic:cNvPicPr>
                      <a:picLocks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63760" cy="658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9791700" cy="6596380"/>
            <wp:effectExtent l="0" t="0" r="0" b="13970"/>
            <wp:docPr id="6" name="图片 6" descr="下载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下载16"/>
                    <pic:cNvPicPr>
                      <a:picLocks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91700" cy="659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9791700" cy="6569075"/>
            <wp:effectExtent l="0" t="0" r="0" b="3175"/>
            <wp:docPr id="5" name="图片 5" descr="下载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下载17"/>
                    <pic:cNvPicPr>
                      <a:picLocks noChangeAspect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91700" cy="656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9782810" cy="6570345"/>
            <wp:effectExtent l="0" t="0" r="8890" b="1905"/>
            <wp:docPr id="4" name="图片 4" descr="下载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下载18"/>
                    <pic:cNvPicPr>
                      <a:picLocks noChangeAspect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82810" cy="657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9810750" cy="6627495"/>
            <wp:effectExtent l="0" t="0" r="0" b="1905"/>
            <wp:docPr id="3" name="图片 3" descr="下载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下载19"/>
                    <pic:cNvPicPr>
                      <a:picLocks noChangeAspect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810750" cy="662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9791700" cy="6541770"/>
            <wp:effectExtent l="0" t="0" r="0" b="11430"/>
            <wp:docPr id="2" name="图片 2" descr="下载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下载20"/>
                    <pic:cNvPicPr>
                      <a:picLocks noChangeAspect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91700" cy="654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hint="eastAsia" w:eastAsiaTheme="minorEastAsia"/>
          <w:lang w:eastAsia="zh-CN"/>
        </w:rPr>
        <w:drawing>
          <wp:inline distT="0" distB="0" distL="114300" distR="114300">
            <wp:extent cx="9782810" cy="6588125"/>
            <wp:effectExtent l="0" t="0" r="8890" b="3175"/>
            <wp:docPr id="1" name="图片 1" descr="下载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下载21"/>
                    <pic:cNvPicPr>
                      <a:picLocks noChangeAspect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82810" cy="658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>
      <w:pgSz w:w="16838" w:h="11906" w:orient="landscape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EA70B2B"/>
    <w:rsid w:val="1EA70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customXml" Target="../customXml/item1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21</Pages>
  <Words>0</Words>
  <Characters>0</Characters>
  <Lines>0</Lines>
  <Paragraphs>0</Paragraphs>
  <TotalTime>9</TotalTime>
  <ScaleCrop>false</ScaleCrop>
  <LinksUpToDate>false</LinksUpToDate>
  <CharactersWithSpaces>0</CharactersWithSpaces>
  <Application>WPS Office_11.1.0.10938_F1E327BC-269C-435d-A152-05C5408002CA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2021-10-10T15:30:00Z</dcterms:created>
  <dc:creator>辽阔大草原</dc:creator>
  <cp:lastModifiedBy>辽阔大草原</cp:lastModifiedBy>
  <dcterms:modified xsi:type="dcterms:W3CDTF">2021-10-10T15:44:23Z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ICV">
    <vt:lpwstr>AD589B5EE0E149978404F050F2F6E795</vt:lpwstr>
  </property>
</Properties>
</file>